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CF" w:rsidRPr="000121CF" w:rsidRDefault="000121CF" w:rsidP="000121C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21CF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 о доходах, расходах, об имуществе и обязательствах имущественного характера лиц, заме</w:t>
      </w:r>
      <w:r w:rsidR="00080B84">
        <w:rPr>
          <w:rFonts w:ascii="Times New Roman" w:eastAsia="Times New Roman" w:hAnsi="Times New Roman" w:cs="Times New Roman"/>
          <w:sz w:val="26"/>
          <w:szCs w:val="26"/>
          <w:lang w:eastAsia="zh-CN"/>
        </w:rPr>
        <w:t>щ</w:t>
      </w:r>
      <w:r w:rsidRPr="000121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ающих должности </w:t>
      </w:r>
      <w:r w:rsidR="009948F6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руководителей муниципальных казенных учреждений Никольского городского поселения Тосненского района Ленинградской области</w:t>
      </w:r>
      <w:r w:rsidRPr="000121CF">
        <w:rPr>
          <w:rFonts w:ascii="Times New Roman" w:eastAsia="Times New Roman" w:hAnsi="Times New Roman" w:cs="Times New Roman"/>
          <w:sz w:val="26"/>
          <w:szCs w:val="26"/>
          <w:lang w:eastAsia="zh-CN"/>
        </w:rPr>
        <w:t>, их супруг (супругов) и несовершеннолетних детей за период с 01 января 20</w:t>
      </w:r>
      <w:r w:rsidR="008A6945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4B381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0121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по 31 декабря 20</w:t>
      </w:r>
      <w:r w:rsidR="008A6945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4B381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143BE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121CF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</w:t>
      </w:r>
    </w:p>
    <w:p w:rsidR="000121CF" w:rsidRPr="000121CF" w:rsidRDefault="000121CF" w:rsidP="000121C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60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2048"/>
        <w:gridCol w:w="1418"/>
        <w:gridCol w:w="1588"/>
        <w:gridCol w:w="1037"/>
        <w:gridCol w:w="1556"/>
        <w:gridCol w:w="1205"/>
        <w:gridCol w:w="1033"/>
        <w:gridCol w:w="1556"/>
        <w:gridCol w:w="1571"/>
        <w:gridCol w:w="1263"/>
        <w:gridCol w:w="1285"/>
      </w:tblGrid>
      <w:tr w:rsidR="000121CF" w:rsidRPr="000121CF" w:rsidTr="008167F1">
        <w:trPr>
          <w:tblHeader/>
        </w:trPr>
        <w:tc>
          <w:tcPr>
            <w:tcW w:w="476" w:type="dxa"/>
            <w:vMerge w:val="restart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</w:tc>
        <w:tc>
          <w:tcPr>
            <w:tcW w:w="2048" w:type="dxa"/>
            <w:vMerge w:val="restart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599" w:type="dxa"/>
            <w:gridSpan w:val="4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794" w:type="dxa"/>
            <w:gridSpan w:val="3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Транспортные средства (вид, марка)</w:t>
            </w:r>
          </w:p>
        </w:tc>
        <w:tc>
          <w:tcPr>
            <w:tcW w:w="1263" w:type="dxa"/>
            <w:vMerge w:val="restart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Декларированный годовой доход</w:t>
            </w:r>
          </w:p>
        </w:tc>
        <w:tc>
          <w:tcPr>
            <w:tcW w:w="1285" w:type="dxa"/>
            <w:vMerge w:val="restart"/>
          </w:tcPr>
          <w:p w:rsidR="000121CF" w:rsidRPr="000121CF" w:rsidRDefault="000121CF" w:rsidP="008167F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Сведения об источниках получения средств, за счет которых совершены сделки (совершена сделка) (вид </w:t>
            </w:r>
            <w:r>
              <w:rPr>
                <w:rFonts w:ascii="Times New Roman" w:eastAsia="Times New Roman" w:hAnsi="Times New Roman" w:cs="Times New Roman"/>
                <w:sz w:val="20"/>
                <w:lang w:eastAsia="zh-CN"/>
              </w:rPr>
              <w:t>п</w:t>
            </w:r>
            <w:r w:rsidRPr="000121C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риобретенного имущества, источники)</w:t>
            </w:r>
          </w:p>
        </w:tc>
      </w:tr>
      <w:tr w:rsidR="000121CF" w:rsidRPr="000121CF" w:rsidTr="008167F1">
        <w:trPr>
          <w:tblHeader/>
        </w:trPr>
        <w:tc>
          <w:tcPr>
            <w:tcW w:w="476" w:type="dxa"/>
            <w:vMerge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48" w:type="dxa"/>
            <w:vMerge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вид объекта</w:t>
            </w:r>
          </w:p>
        </w:tc>
        <w:tc>
          <w:tcPr>
            <w:tcW w:w="1588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площадь (</w:t>
            </w:r>
            <w:proofErr w:type="spellStart"/>
            <w:proofErr w:type="gramStart"/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556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страна расположения</w:t>
            </w:r>
          </w:p>
        </w:tc>
        <w:tc>
          <w:tcPr>
            <w:tcW w:w="1205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площадь (</w:t>
            </w:r>
            <w:proofErr w:type="spellStart"/>
            <w:proofErr w:type="gramStart"/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556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3" w:type="dxa"/>
            <w:vMerge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85" w:type="dxa"/>
            <w:vMerge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</w:tr>
      <w:tr w:rsidR="00A967FD" w:rsidRPr="000121CF" w:rsidTr="008167F1">
        <w:tc>
          <w:tcPr>
            <w:tcW w:w="476" w:type="dxa"/>
            <w:vMerge w:val="restart"/>
          </w:tcPr>
          <w:p w:rsidR="00A967FD" w:rsidRPr="000121CF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1. </w:t>
            </w:r>
          </w:p>
        </w:tc>
        <w:tc>
          <w:tcPr>
            <w:tcW w:w="2048" w:type="dxa"/>
          </w:tcPr>
          <w:p w:rsidR="00A967FD" w:rsidRPr="000121CF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  <w:lang w:eastAsia="zh-CN"/>
              </w:rPr>
              <w:t>Богомазов А.А.</w:t>
            </w:r>
          </w:p>
        </w:tc>
        <w:tc>
          <w:tcPr>
            <w:tcW w:w="1418" w:type="dxa"/>
          </w:tcPr>
          <w:p w:rsidR="00A967FD" w:rsidRPr="000121CF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88" w:type="dxa"/>
          </w:tcPr>
          <w:p w:rsidR="00A967FD" w:rsidRPr="000121CF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A967FD" w:rsidRPr="000121CF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A967FD" w:rsidRPr="000121CF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05" w:type="dxa"/>
          </w:tcPr>
          <w:p w:rsidR="00A967FD" w:rsidRPr="000121CF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A967FD" w:rsidRPr="000121CF" w:rsidRDefault="00A967FD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68,9</w:t>
            </w:r>
          </w:p>
        </w:tc>
        <w:tc>
          <w:tcPr>
            <w:tcW w:w="1556" w:type="dxa"/>
          </w:tcPr>
          <w:p w:rsidR="00A967FD" w:rsidRPr="000121CF" w:rsidRDefault="00A967FD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A967FD" w:rsidRPr="00A967FD" w:rsidRDefault="00A967FD" w:rsidP="00A967F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грета</w:t>
            </w:r>
          </w:p>
        </w:tc>
        <w:tc>
          <w:tcPr>
            <w:tcW w:w="1263" w:type="dxa"/>
          </w:tcPr>
          <w:p w:rsidR="00A967FD" w:rsidRPr="000121CF" w:rsidRDefault="00B24376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1 476 088,75</w:t>
            </w:r>
          </w:p>
        </w:tc>
        <w:tc>
          <w:tcPr>
            <w:tcW w:w="1285" w:type="dxa"/>
          </w:tcPr>
          <w:p w:rsidR="00A967FD" w:rsidRPr="000121CF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A967FD" w:rsidRPr="000121CF" w:rsidTr="008167F1">
        <w:tc>
          <w:tcPr>
            <w:tcW w:w="476" w:type="dxa"/>
            <w:vMerge/>
          </w:tcPr>
          <w:p w:rsidR="00A967FD" w:rsidRPr="000121CF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48" w:type="dxa"/>
            <w:vMerge w:val="restart"/>
          </w:tcPr>
          <w:p w:rsidR="00A967FD" w:rsidRPr="008167F1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 w:rsidRPr="008167F1"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Супруга</w:t>
            </w:r>
          </w:p>
        </w:tc>
        <w:tc>
          <w:tcPr>
            <w:tcW w:w="1418" w:type="dxa"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820,0</w:t>
            </w:r>
          </w:p>
        </w:tc>
        <w:tc>
          <w:tcPr>
            <w:tcW w:w="1556" w:type="dxa"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 w:val="restart"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  <w:vMerge w:val="restart"/>
          </w:tcPr>
          <w:p w:rsidR="00A967FD" w:rsidRDefault="00A967FD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A967FD" w:rsidRDefault="00A967FD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71" w:type="dxa"/>
            <w:vMerge w:val="restart"/>
          </w:tcPr>
          <w:p w:rsidR="00A967FD" w:rsidRDefault="00A967FD" w:rsidP="00A967F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3" w:type="dxa"/>
            <w:vMerge w:val="restart"/>
          </w:tcPr>
          <w:p w:rsidR="00A967FD" w:rsidRDefault="00B24376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145 544,64</w:t>
            </w:r>
          </w:p>
        </w:tc>
        <w:tc>
          <w:tcPr>
            <w:tcW w:w="1285" w:type="dxa"/>
            <w:vMerge w:val="restart"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A967FD" w:rsidRPr="000121CF" w:rsidTr="008167F1">
        <w:tc>
          <w:tcPr>
            <w:tcW w:w="476" w:type="dxa"/>
            <w:vMerge/>
          </w:tcPr>
          <w:p w:rsidR="00A967FD" w:rsidRPr="000121CF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48" w:type="dxa"/>
            <w:vMerge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68,9</w:t>
            </w:r>
          </w:p>
        </w:tc>
        <w:tc>
          <w:tcPr>
            <w:tcW w:w="1556" w:type="dxa"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A967FD" w:rsidRDefault="00A967FD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A967FD" w:rsidRDefault="00A967FD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A967FD" w:rsidRDefault="00A967FD" w:rsidP="00A967F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A967FD" w:rsidRDefault="00A967FD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B381B" w:rsidRPr="000121CF" w:rsidTr="008167F1">
        <w:tc>
          <w:tcPr>
            <w:tcW w:w="476" w:type="dxa"/>
            <w:vMerge w:val="restart"/>
          </w:tcPr>
          <w:p w:rsidR="004B381B" w:rsidRPr="000121CF" w:rsidRDefault="004B381B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2048" w:type="dxa"/>
            <w:vMerge w:val="restart"/>
          </w:tcPr>
          <w:p w:rsidR="004B381B" w:rsidRDefault="004B381B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zh-CN"/>
              </w:rPr>
            </w:pPr>
            <w:r w:rsidRPr="00B24376">
              <w:rPr>
                <w:rFonts w:ascii="Times New Roman" w:eastAsia="Times New Roman" w:hAnsi="Times New Roman" w:cs="Times New Roman"/>
                <w:b/>
                <w:szCs w:val="26"/>
                <w:lang w:eastAsia="zh-CN"/>
              </w:rPr>
              <w:t>Хлевников Д.О.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B381B" w:rsidRDefault="004B381B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4B381B" w:rsidRDefault="004B381B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4B381B" w:rsidRDefault="004B381B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1200,0</w:t>
            </w:r>
          </w:p>
        </w:tc>
        <w:tc>
          <w:tcPr>
            <w:tcW w:w="1556" w:type="dxa"/>
          </w:tcPr>
          <w:p w:rsidR="004B381B" w:rsidRDefault="004B381B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 w:val="restart"/>
          </w:tcPr>
          <w:p w:rsidR="004B381B" w:rsidRDefault="004B381B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  <w:vMerge w:val="restart"/>
          </w:tcPr>
          <w:p w:rsidR="004B381B" w:rsidRDefault="004B381B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4B381B" w:rsidRDefault="004B381B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71" w:type="dxa"/>
            <w:vMerge w:val="restart"/>
          </w:tcPr>
          <w:p w:rsidR="004B381B" w:rsidRDefault="004B381B" w:rsidP="00A967F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прицеп к легковому автомобилю</w:t>
            </w:r>
          </w:p>
        </w:tc>
        <w:tc>
          <w:tcPr>
            <w:tcW w:w="1263" w:type="dxa"/>
            <w:vMerge w:val="restart"/>
          </w:tcPr>
          <w:p w:rsidR="004B381B" w:rsidRDefault="004B381B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5 057 380,39</w:t>
            </w:r>
          </w:p>
        </w:tc>
        <w:tc>
          <w:tcPr>
            <w:tcW w:w="1285" w:type="dxa"/>
            <w:vMerge w:val="restart"/>
          </w:tcPr>
          <w:p w:rsidR="004B381B" w:rsidRDefault="004B381B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4B381B" w:rsidRPr="000121CF" w:rsidTr="008167F1">
        <w:tc>
          <w:tcPr>
            <w:tcW w:w="476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48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69,9</w:t>
            </w:r>
          </w:p>
        </w:tc>
        <w:tc>
          <w:tcPr>
            <w:tcW w:w="1556" w:type="dxa"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B381B" w:rsidRPr="000121CF" w:rsidTr="004B381B">
        <w:trPr>
          <w:trHeight w:val="462"/>
        </w:trPr>
        <w:tc>
          <w:tcPr>
            <w:tcW w:w="476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48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zh-CN"/>
              </w:rPr>
            </w:pPr>
          </w:p>
        </w:tc>
        <w:tc>
          <w:tcPr>
            <w:tcW w:w="1418" w:type="dxa"/>
            <w:vMerge w:val="restart"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588" w:type="dxa"/>
            <w:vMerge w:val="restart"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Индивидуальная</w:t>
            </w:r>
          </w:p>
        </w:tc>
        <w:tc>
          <w:tcPr>
            <w:tcW w:w="1037" w:type="dxa"/>
            <w:vMerge w:val="restart"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82,7</w:t>
            </w:r>
          </w:p>
        </w:tc>
        <w:tc>
          <w:tcPr>
            <w:tcW w:w="1556" w:type="dxa"/>
            <w:vMerge w:val="restart"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B381B" w:rsidRPr="00B24376" w:rsidTr="000D2706">
        <w:trPr>
          <w:trHeight w:val="631"/>
        </w:trPr>
        <w:tc>
          <w:tcPr>
            <w:tcW w:w="476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48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zh-CN"/>
              </w:rPr>
            </w:pPr>
          </w:p>
        </w:tc>
        <w:tc>
          <w:tcPr>
            <w:tcW w:w="1418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5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</w:tcPr>
          <w:p w:rsidR="004B381B" w:rsidRP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Мотоцикл</w:t>
            </w:r>
            <w:r w:rsidRPr="004B38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BAJAJ PULSAR 180 DTS-I</w:t>
            </w:r>
          </w:p>
        </w:tc>
        <w:tc>
          <w:tcPr>
            <w:tcW w:w="1263" w:type="dxa"/>
            <w:vMerge/>
          </w:tcPr>
          <w:p w:rsidR="004B381B" w:rsidRP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85" w:type="dxa"/>
            <w:vMerge/>
          </w:tcPr>
          <w:p w:rsidR="004B381B" w:rsidRPr="004B381B" w:rsidRDefault="004B381B" w:rsidP="004B381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:rsidR="00714E01" w:rsidRPr="000121CF" w:rsidTr="008167F1">
        <w:tc>
          <w:tcPr>
            <w:tcW w:w="476" w:type="dxa"/>
            <w:vMerge/>
          </w:tcPr>
          <w:p w:rsidR="00714E01" w:rsidRPr="004B381B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2048" w:type="dxa"/>
            <w:vMerge w:val="restart"/>
          </w:tcPr>
          <w:p w:rsidR="00714E01" w:rsidRPr="008A6945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 w:rsidRPr="008A6945"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588" w:type="dxa"/>
            <w:vMerge w:val="restart"/>
          </w:tcPr>
          <w:p w:rsidR="00714E01" w:rsidRDefault="004B381B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Индивидуальная</w:t>
            </w:r>
          </w:p>
        </w:tc>
        <w:tc>
          <w:tcPr>
            <w:tcW w:w="1037" w:type="dxa"/>
            <w:vMerge w:val="restart"/>
          </w:tcPr>
          <w:p w:rsidR="00714E01" w:rsidRDefault="004B381B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60,2</w:t>
            </w:r>
          </w:p>
        </w:tc>
        <w:tc>
          <w:tcPr>
            <w:tcW w:w="1556" w:type="dxa"/>
            <w:vMerge w:val="restart"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 w:val="restart"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  <w:vMerge w:val="restart"/>
          </w:tcPr>
          <w:p w:rsidR="00714E01" w:rsidRDefault="00714E01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714E01" w:rsidRDefault="00714E01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71" w:type="dxa"/>
          </w:tcPr>
          <w:p w:rsidR="00714E01" w:rsidRPr="004B381B" w:rsidRDefault="00714E01" w:rsidP="00A967F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легковой автомобиль </w:t>
            </w:r>
            <w:r w:rsidR="004B38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HYUNDAI</w:t>
            </w:r>
            <w:r w:rsidR="004B381B" w:rsidRPr="004B381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4B38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CRETA</w:t>
            </w:r>
            <w:r w:rsidR="004B381B" w:rsidRPr="004B381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4B38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Travei</w:t>
            </w:r>
            <w:proofErr w:type="spellEnd"/>
            <w:r w:rsidR="004B381B" w:rsidRPr="004B381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1.6 4 </w:t>
            </w:r>
            <w:r w:rsidR="004B38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WD</w:t>
            </w:r>
            <w:r w:rsidR="004B381B" w:rsidRPr="004B381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4B38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Auto</w:t>
            </w:r>
          </w:p>
        </w:tc>
        <w:tc>
          <w:tcPr>
            <w:tcW w:w="1263" w:type="dxa"/>
            <w:vMerge w:val="restart"/>
          </w:tcPr>
          <w:p w:rsidR="00714E01" w:rsidRPr="004B381B" w:rsidRDefault="004B381B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6 132 936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285" w:type="dxa"/>
            <w:vMerge w:val="restart"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714E01" w:rsidRPr="000121CF" w:rsidTr="008167F1">
        <w:tc>
          <w:tcPr>
            <w:tcW w:w="476" w:type="dxa"/>
            <w:vMerge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48" w:type="dxa"/>
            <w:vMerge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zh-CN"/>
              </w:rPr>
            </w:pPr>
          </w:p>
        </w:tc>
        <w:tc>
          <w:tcPr>
            <w:tcW w:w="1418" w:type="dxa"/>
            <w:vMerge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  <w:vMerge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vMerge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5" w:type="dxa"/>
            <w:vMerge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714E01" w:rsidRDefault="00714E01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714E01" w:rsidRDefault="00714E01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</w:tcPr>
          <w:p w:rsidR="00714E01" w:rsidRPr="008A6945" w:rsidRDefault="00714E01" w:rsidP="00A967F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KIA</w:t>
            </w:r>
            <w:r w:rsidRPr="008A69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JF</w:t>
            </w:r>
            <w:r w:rsidRPr="008A69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OPTIMA</w:t>
            </w:r>
            <w:r w:rsidRPr="008A69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63" w:type="dxa"/>
            <w:vMerge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714E01" w:rsidRPr="000121CF" w:rsidTr="008167F1">
        <w:tc>
          <w:tcPr>
            <w:tcW w:w="476" w:type="dxa"/>
            <w:vMerge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48" w:type="dxa"/>
            <w:vMerge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zh-CN"/>
              </w:rPr>
            </w:pPr>
          </w:p>
        </w:tc>
        <w:tc>
          <w:tcPr>
            <w:tcW w:w="1418" w:type="dxa"/>
            <w:vMerge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  <w:vMerge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vMerge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5" w:type="dxa"/>
            <w:vMerge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714E01" w:rsidRDefault="00714E01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714E01" w:rsidRDefault="00714E01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</w:tcPr>
          <w:p w:rsidR="00714E01" w:rsidRPr="008A6945" w:rsidRDefault="00714E01" w:rsidP="00A967F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прицеп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MZSA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817701 МЭСА 817701</w:t>
            </w:r>
          </w:p>
        </w:tc>
        <w:tc>
          <w:tcPr>
            <w:tcW w:w="1263" w:type="dxa"/>
            <w:vMerge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714E01" w:rsidRPr="000121CF" w:rsidTr="008167F1">
        <w:tc>
          <w:tcPr>
            <w:tcW w:w="476" w:type="dxa"/>
            <w:vMerge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48" w:type="dxa"/>
          </w:tcPr>
          <w:p w:rsidR="00714E01" w:rsidRP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 w:rsidRPr="00714E01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88" w:type="dxa"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714E01" w:rsidRDefault="00714E01" w:rsidP="008B50F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05" w:type="dxa"/>
          </w:tcPr>
          <w:p w:rsidR="00714E01" w:rsidRPr="004B381B" w:rsidRDefault="004B381B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714E01" w:rsidRDefault="004B381B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82,7</w:t>
            </w:r>
          </w:p>
        </w:tc>
        <w:tc>
          <w:tcPr>
            <w:tcW w:w="1556" w:type="dxa"/>
          </w:tcPr>
          <w:p w:rsidR="00714E01" w:rsidRDefault="00D27F21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7F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714E01" w:rsidRDefault="00714E01" w:rsidP="00A967F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85" w:type="dxa"/>
          </w:tcPr>
          <w:p w:rsidR="00714E01" w:rsidRDefault="00714E01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</w:tbl>
    <w:p w:rsidR="00D27980" w:rsidRDefault="00D27980"/>
    <w:sectPr w:rsidR="00D27980" w:rsidSect="00D944EA">
      <w:pgSz w:w="16838" w:h="11906" w:orient="landscape"/>
      <w:pgMar w:top="720" w:right="7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CDB" w:rsidRDefault="00C60CDB" w:rsidP="000121CF">
      <w:pPr>
        <w:spacing w:after="0" w:line="240" w:lineRule="auto"/>
      </w:pPr>
      <w:r>
        <w:separator/>
      </w:r>
    </w:p>
  </w:endnote>
  <w:endnote w:type="continuationSeparator" w:id="0">
    <w:p w:rsidR="00C60CDB" w:rsidRDefault="00C60CDB" w:rsidP="0001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CDB" w:rsidRDefault="00C60CDB" w:rsidP="000121CF">
      <w:pPr>
        <w:spacing w:after="0" w:line="240" w:lineRule="auto"/>
      </w:pPr>
      <w:r>
        <w:separator/>
      </w:r>
    </w:p>
  </w:footnote>
  <w:footnote w:type="continuationSeparator" w:id="0">
    <w:p w:rsidR="00C60CDB" w:rsidRDefault="00C60CDB" w:rsidP="00012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1CF"/>
    <w:rsid w:val="000121CF"/>
    <w:rsid w:val="00080B84"/>
    <w:rsid w:val="00143BEB"/>
    <w:rsid w:val="00266023"/>
    <w:rsid w:val="00382216"/>
    <w:rsid w:val="003C0DBF"/>
    <w:rsid w:val="004815BC"/>
    <w:rsid w:val="004A7532"/>
    <w:rsid w:val="004B0459"/>
    <w:rsid w:val="004B381B"/>
    <w:rsid w:val="005567E4"/>
    <w:rsid w:val="00714E01"/>
    <w:rsid w:val="008167F1"/>
    <w:rsid w:val="008A6945"/>
    <w:rsid w:val="008E66FC"/>
    <w:rsid w:val="00970FD4"/>
    <w:rsid w:val="009948F6"/>
    <w:rsid w:val="009A0D8B"/>
    <w:rsid w:val="00A967FD"/>
    <w:rsid w:val="00AD6178"/>
    <w:rsid w:val="00AD7699"/>
    <w:rsid w:val="00B24376"/>
    <w:rsid w:val="00B60F18"/>
    <w:rsid w:val="00B72318"/>
    <w:rsid w:val="00C60CDB"/>
    <w:rsid w:val="00CE7DEB"/>
    <w:rsid w:val="00CF49AC"/>
    <w:rsid w:val="00D27980"/>
    <w:rsid w:val="00D27F21"/>
    <w:rsid w:val="00D944EA"/>
    <w:rsid w:val="00DE513E"/>
    <w:rsid w:val="00EE15E0"/>
    <w:rsid w:val="00F30FC2"/>
    <w:rsid w:val="00F51711"/>
    <w:rsid w:val="00F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12E9"/>
  <w15:docId w15:val="{739EFD32-3EE1-42FE-B893-E994A97B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121C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21C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2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2021-05-13T07:08:00Z</dcterms:created>
  <dcterms:modified xsi:type="dcterms:W3CDTF">2022-04-29T07:22:00Z</dcterms:modified>
</cp:coreProperties>
</file>